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46" w:rsidRPr="00196CED" w:rsidRDefault="007F1A46" w:rsidP="007F1A46">
      <w:pPr>
        <w:spacing w:after="0"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96CED">
        <w:rPr>
          <w:rFonts w:ascii="Times New Roman" w:hAnsi="Times New Roman"/>
          <w:b/>
          <w:sz w:val="28"/>
          <w:szCs w:val="24"/>
        </w:rPr>
        <w:t>Viesītes novada pašvaldībai</w:t>
      </w:r>
    </w:p>
    <w:p w:rsidR="007F1A46" w:rsidRPr="00196CED" w:rsidRDefault="007F1A46" w:rsidP="007F1A46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Brīvības iela 10, Viesīte, Viesītes nov., LV-5237</w:t>
      </w:r>
    </w:p>
    <w:p w:rsidR="007F1A46" w:rsidRPr="00196CED" w:rsidRDefault="007F1A46" w:rsidP="007F1A4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7F1A46" w:rsidRPr="00196CED" w:rsidRDefault="007F1A46" w:rsidP="007F1A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96CED">
        <w:rPr>
          <w:rFonts w:ascii="Times New Roman" w:hAnsi="Times New Roman"/>
          <w:sz w:val="20"/>
          <w:szCs w:val="20"/>
        </w:rPr>
        <w:t>(vārds, uzvārds)</w:t>
      </w:r>
    </w:p>
    <w:p w:rsidR="007F1A46" w:rsidRPr="007F1A46" w:rsidRDefault="007F1A46" w:rsidP="007F1A4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</w:p>
    <w:p w:rsidR="007F1A46" w:rsidRPr="00196CED" w:rsidRDefault="007F1A46" w:rsidP="007F1A4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7F1A46" w:rsidRPr="00196CED" w:rsidRDefault="007F1A46" w:rsidP="007F1A4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7F1A46" w:rsidRPr="007F1A46" w:rsidRDefault="007F1A46" w:rsidP="007F1A4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7F1A46" w:rsidRPr="00196CED" w:rsidRDefault="007F1A46" w:rsidP="007F1A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ED">
        <w:rPr>
          <w:rFonts w:ascii="Times New Roman" w:hAnsi="Times New Roman"/>
          <w:b/>
          <w:sz w:val="24"/>
          <w:szCs w:val="24"/>
        </w:rPr>
        <w:t>IESNIEGUMS</w:t>
      </w:r>
    </w:p>
    <w:p w:rsidR="007F1A46" w:rsidRDefault="007F1A46" w:rsidP="007F1A46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Viesītē</w:t>
      </w:r>
    </w:p>
    <w:p w:rsidR="007F1A46" w:rsidRPr="00196CED" w:rsidRDefault="007F1A46" w:rsidP="007F1A46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Lūdzu piešķirt nomas tiesības uz zemes vienību (vienībām)  ar kadastra apzīmējumu________________________ __________ha, _____________________ __________ha, ________________________ __________ha,  ______________ pagastā , Viesītes novadā, lauksaimniecības vajadzībām.</w:t>
      </w: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A46" w:rsidRPr="00F90BC6" w:rsidRDefault="007F1A46" w:rsidP="007F1A4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7F1A46" w:rsidRPr="00F90BC6" w:rsidRDefault="007F1A46" w:rsidP="007F1A4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1A46" w:rsidRDefault="007F1A46" w:rsidP="007F1A4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F1A46" w:rsidRPr="00196CED" w:rsidRDefault="007F1A46" w:rsidP="007F1A46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(datums)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(paraksts)</w:t>
      </w:r>
    </w:p>
    <w:p w:rsidR="00B74228" w:rsidRDefault="00B74228"/>
    <w:sectPr w:rsidR="00B7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46"/>
    <w:rsid w:val="007F1A46"/>
    <w:rsid w:val="00B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7A04"/>
  <w15:chartTrackingRefBased/>
  <w15:docId w15:val="{EDDC5AE8-A80B-4853-ABD5-254FB2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F1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1</cp:revision>
  <dcterms:created xsi:type="dcterms:W3CDTF">2018-05-31T07:16:00Z</dcterms:created>
  <dcterms:modified xsi:type="dcterms:W3CDTF">2018-05-31T07:17:00Z</dcterms:modified>
</cp:coreProperties>
</file>